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B4" w:rsidRDefault="00A94F2F">
      <w:r>
        <w:t xml:space="preserve">Информация о малом и среднем предпринимательстве по </w:t>
      </w:r>
      <w:proofErr w:type="spellStart"/>
      <w:r>
        <w:t>Старотябердинскому</w:t>
      </w:r>
      <w:proofErr w:type="spellEnd"/>
      <w:r>
        <w:t xml:space="preserve"> СП КМР РТ </w:t>
      </w:r>
    </w:p>
    <w:p w:rsidR="00A94F2F" w:rsidRDefault="00A94F2F">
      <w:r>
        <w:t xml:space="preserve">                На 01.04.2018 г. </w:t>
      </w:r>
    </w:p>
    <w:p w:rsidR="001A5FB5" w:rsidRDefault="00A94F2F">
      <w:r>
        <w:t xml:space="preserve">На территории </w:t>
      </w:r>
      <w:proofErr w:type="spellStart"/>
      <w:r>
        <w:t>Старотябердинского</w:t>
      </w:r>
      <w:proofErr w:type="spellEnd"/>
      <w:r>
        <w:t xml:space="preserve"> СП КМР РТ в настоящее время действует один частный магазин, где ведется торговля продовольственными и непродовольственным</w:t>
      </w:r>
      <w:r w:rsidR="001A5FB5">
        <w:t>и товарами, также работает по заказам населения.</w:t>
      </w:r>
      <w:r>
        <w:t xml:space="preserve"> Он расположен по адресу: РТ, </w:t>
      </w:r>
      <w:proofErr w:type="spellStart"/>
      <w:r>
        <w:t>Кайбицкий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>, ул. Ленина д.17А</w:t>
      </w:r>
      <w:r w:rsidR="001A5FB5">
        <w:t xml:space="preserve">. </w:t>
      </w:r>
      <w:bookmarkStart w:id="0" w:name="_GoBack"/>
      <w:bookmarkEnd w:id="0"/>
    </w:p>
    <w:p w:rsidR="00A94F2F" w:rsidRDefault="00A94F2F">
      <w:r>
        <w:t>В штате - 2 продавца,1 грузчик,1 водитель.</w:t>
      </w:r>
    </w:p>
    <w:p w:rsidR="00A94F2F" w:rsidRDefault="00A94F2F">
      <w:r>
        <w:t>Товарооборот за 2017 год составил  –</w:t>
      </w:r>
      <w:r w:rsidR="001A5FB5">
        <w:t xml:space="preserve"> 3 500 000 руб.</w:t>
      </w:r>
    </w:p>
    <w:p w:rsidR="00A94F2F" w:rsidRDefault="00A94F2F">
      <w:r>
        <w:t xml:space="preserve">Товарооборот за 1 квартал 2018 года составил  - </w:t>
      </w:r>
      <w:r w:rsidR="001A5FB5">
        <w:t xml:space="preserve"> 1 200 000 руб.</w:t>
      </w:r>
    </w:p>
    <w:sectPr w:rsidR="00A9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2F"/>
    <w:rsid w:val="001A5FB5"/>
    <w:rsid w:val="00A94F2F"/>
    <w:rsid w:val="00A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2018-04-17T11:07:00Z</dcterms:created>
  <dcterms:modified xsi:type="dcterms:W3CDTF">2018-04-17T11:33:00Z</dcterms:modified>
</cp:coreProperties>
</file>